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76FAB" w14:textId="4B93FF8F" w:rsidR="00490973" w:rsidRDefault="00490973" w:rsidP="00873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391" w:lineRule="auto"/>
        <w:ind w:right="1061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19050" distB="19050" distL="19050" distR="19050" wp14:anchorId="0C50986E" wp14:editId="0AF46890">
            <wp:extent cx="2382012" cy="973455"/>
            <wp:effectExtent l="0" t="0" r="0" 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2012" cy="9734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BFE2B3" w14:textId="19EDD290" w:rsidR="00DF6B9E" w:rsidRDefault="00DF6B9E" w:rsidP="00873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391" w:lineRule="auto"/>
        <w:ind w:right="1061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Extra årsmöte </w:t>
      </w:r>
      <w:proofErr w:type="gramStart"/>
      <w:r>
        <w:rPr>
          <w:rFonts w:ascii="Calibri" w:eastAsia="Calibri" w:hAnsi="Calibri" w:cs="Calibri"/>
          <w:color w:val="000000"/>
          <w:sz w:val="28"/>
          <w:szCs w:val="28"/>
        </w:rPr>
        <w:t>20210524</w:t>
      </w:r>
      <w:proofErr w:type="gramEnd"/>
      <w:r>
        <w:rPr>
          <w:rFonts w:ascii="Calibri" w:eastAsia="Calibri" w:hAnsi="Calibri" w:cs="Calibri"/>
          <w:color w:val="000000"/>
          <w:sz w:val="28"/>
          <w:szCs w:val="28"/>
        </w:rPr>
        <w:t xml:space="preserve"> klockan 18.30</w:t>
      </w:r>
    </w:p>
    <w:p w14:paraId="3D3123C3" w14:textId="6E8264C0" w:rsidR="00873711" w:rsidRDefault="00873711" w:rsidP="0087371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9" w:line="391" w:lineRule="auto"/>
        <w:ind w:right="1061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FÖRSLAG PÅ DAGORDNING </w:t>
      </w:r>
    </w:p>
    <w:p w14:paraId="2135C2F0" w14:textId="77777777" w:rsidR="00873711" w:rsidRDefault="00873711" w:rsidP="008737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85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Mötets öppnande  </w:t>
      </w:r>
    </w:p>
    <w:p w14:paraId="26843586" w14:textId="77777777" w:rsidR="00873711" w:rsidRDefault="00873711" w:rsidP="00873711">
      <w:pPr>
        <w:numPr>
          <w:ilvl w:val="0"/>
          <w:numId w:val="1"/>
        </w:numPr>
        <w:spacing w:after="0" w:line="281" w:lineRule="auto"/>
        <w:ind w:left="1020"/>
      </w:pPr>
      <w:r>
        <w:rPr>
          <w:color w:val="1B1B1B"/>
          <w:sz w:val="23"/>
          <w:szCs w:val="23"/>
        </w:rPr>
        <w:t>Justering av röstlängd</w:t>
      </w:r>
    </w:p>
    <w:p w14:paraId="39062255" w14:textId="77777777" w:rsidR="00873711" w:rsidRDefault="00873711" w:rsidP="00873711">
      <w:pPr>
        <w:numPr>
          <w:ilvl w:val="0"/>
          <w:numId w:val="1"/>
        </w:numPr>
        <w:spacing w:after="0" w:line="281" w:lineRule="auto"/>
        <w:ind w:left="1020"/>
      </w:pPr>
      <w:r>
        <w:rPr>
          <w:color w:val="1B1B1B"/>
          <w:sz w:val="23"/>
          <w:szCs w:val="23"/>
        </w:rPr>
        <w:t>Val av ordförande för mötet</w:t>
      </w:r>
    </w:p>
    <w:p w14:paraId="3B5FE9C0" w14:textId="77777777" w:rsidR="00873711" w:rsidRDefault="00873711" w:rsidP="00873711">
      <w:pPr>
        <w:numPr>
          <w:ilvl w:val="0"/>
          <w:numId w:val="1"/>
        </w:numPr>
        <w:spacing w:after="0" w:line="281" w:lineRule="auto"/>
        <w:ind w:left="1020"/>
      </w:pPr>
      <w:r>
        <w:rPr>
          <w:color w:val="1B1B1B"/>
          <w:sz w:val="23"/>
          <w:szCs w:val="23"/>
        </w:rPr>
        <w:t>Styrelsens anmälan om protokollförare vid mötet</w:t>
      </w:r>
    </w:p>
    <w:p w14:paraId="6997408A" w14:textId="77777777" w:rsidR="00873711" w:rsidRDefault="00873711" w:rsidP="00873711">
      <w:pPr>
        <w:numPr>
          <w:ilvl w:val="0"/>
          <w:numId w:val="1"/>
        </w:numPr>
        <w:spacing w:after="0" w:line="281" w:lineRule="auto"/>
        <w:ind w:left="1020"/>
      </w:pPr>
      <w:r>
        <w:rPr>
          <w:color w:val="1B1B1B"/>
          <w:sz w:val="23"/>
          <w:szCs w:val="23"/>
        </w:rPr>
        <w:t>Val av justerare</w:t>
      </w:r>
    </w:p>
    <w:p w14:paraId="6A93ED82" w14:textId="77777777" w:rsidR="00873711" w:rsidRDefault="00873711" w:rsidP="00873711">
      <w:pPr>
        <w:numPr>
          <w:ilvl w:val="0"/>
          <w:numId w:val="1"/>
        </w:numPr>
        <w:spacing w:after="0" w:line="281" w:lineRule="auto"/>
        <w:ind w:left="1020"/>
      </w:pPr>
      <w:r>
        <w:rPr>
          <w:color w:val="1B1B1B"/>
          <w:sz w:val="23"/>
          <w:szCs w:val="23"/>
        </w:rPr>
        <w:t>Val av rösträknare</w:t>
      </w:r>
    </w:p>
    <w:p w14:paraId="480B8C56" w14:textId="77777777" w:rsidR="00873711" w:rsidRDefault="00873711" w:rsidP="00873711">
      <w:pPr>
        <w:numPr>
          <w:ilvl w:val="0"/>
          <w:numId w:val="1"/>
        </w:numPr>
        <w:spacing w:after="0" w:line="281" w:lineRule="auto"/>
        <w:ind w:left="1020"/>
      </w:pPr>
      <w:r>
        <w:rPr>
          <w:color w:val="1B1B1B"/>
          <w:sz w:val="23"/>
          <w:szCs w:val="23"/>
        </w:rPr>
        <w:t>Beslut om närvaro- och yttranderätt</w:t>
      </w:r>
    </w:p>
    <w:p w14:paraId="7E139F99" w14:textId="77777777" w:rsidR="00873711" w:rsidRDefault="00873711" w:rsidP="00873711">
      <w:pPr>
        <w:numPr>
          <w:ilvl w:val="0"/>
          <w:numId w:val="1"/>
        </w:numPr>
        <w:spacing w:after="0" w:line="281" w:lineRule="auto"/>
        <w:ind w:left="1020"/>
      </w:pPr>
      <w:r>
        <w:rPr>
          <w:color w:val="1B1B1B"/>
          <w:sz w:val="23"/>
          <w:szCs w:val="23"/>
        </w:rPr>
        <w:t>Fråga om mötet blivit utlyst enligt gällande regelverk</w:t>
      </w:r>
    </w:p>
    <w:p w14:paraId="51DEA10C" w14:textId="77777777" w:rsidR="00873711" w:rsidRDefault="00873711" w:rsidP="00873711">
      <w:pPr>
        <w:numPr>
          <w:ilvl w:val="0"/>
          <w:numId w:val="1"/>
        </w:numPr>
        <w:spacing w:after="0" w:line="281" w:lineRule="auto"/>
        <w:ind w:left="1020"/>
      </w:pPr>
      <w:r>
        <w:rPr>
          <w:color w:val="1B1B1B"/>
          <w:sz w:val="23"/>
          <w:szCs w:val="23"/>
        </w:rPr>
        <w:t>Fastställande av dagordningen</w:t>
      </w:r>
    </w:p>
    <w:p w14:paraId="70033E6B" w14:textId="2C15F29B" w:rsidR="00873711" w:rsidRDefault="00873711" w:rsidP="00303BE4">
      <w:pPr>
        <w:numPr>
          <w:ilvl w:val="0"/>
          <w:numId w:val="1"/>
        </w:numPr>
        <w:spacing w:after="0" w:line="281" w:lineRule="auto"/>
        <w:ind w:left="1020"/>
      </w:pPr>
      <w:r>
        <w:rPr>
          <w:color w:val="1B1B1B"/>
          <w:sz w:val="23"/>
          <w:szCs w:val="23"/>
        </w:rPr>
        <w:t>Beslut om rambudge</w:t>
      </w:r>
      <w:r w:rsidR="00303BE4">
        <w:rPr>
          <w:color w:val="1B1B1B"/>
          <w:sz w:val="23"/>
          <w:szCs w:val="23"/>
        </w:rPr>
        <w:t>t</w:t>
      </w:r>
    </w:p>
    <w:p w14:paraId="477E7B11" w14:textId="6E92F48F" w:rsidR="00873711" w:rsidRDefault="00303BE4" w:rsidP="00873711">
      <w:pPr>
        <w:numPr>
          <w:ilvl w:val="0"/>
          <w:numId w:val="1"/>
        </w:numPr>
        <w:spacing w:after="0" w:line="281" w:lineRule="auto"/>
        <w:ind w:left="1020"/>
      </w:pPr>
      <w:r>
        <w:rPr>
          <w:color w:val="1B1B1B"/>
          <w:sz w:val="23"/>
          <w:szCs w:val="23"/>
        </w:rPr>
        <w:t>Fyllnadsval enligt valberedningens förslag</w:t>
      </w:r>
    </w:p>
    <w:p w14:paraId="0C502D23" w14:textId="0AA2AD72" w:rsidR="00AA3451" w:rsidRPr="000771F8" w:rsidRDefault="00873711" w:rsidP="00AA3451">
      <w:pPr>
        <w:numPr>
          <w:ilvl w:val="0"/>
          <w:numId w:val="1"/>
        </w:numPr>
        <w:spacing w:after="720" w:line="281" w:lineRule="auto"/>
        <w:ind w:left="1020"/>
      </w:pPr>
      <w:r>
        <w:rPr>
          <w:color w:val="1B1B1B"/>
          <w:sz w:val="23"/>
          <w:szCs w:val="23"/>
        </w:rPr>
        <w:t xml:space="preserve">Beslut om omedelbar justering av p. </w:t>
      </w:r>
      <w:r w:rsidR="00303BE4">
        <w:rPr>
          <w:color w:val="1B1B1B"/>
          <w:sz w:val="23"/>
          <w:szCs w:val="23"/>
        </w:rPr>
        <w:t xml:space="preserve">9 och </w:t>
      </w:r>
      <w:r w:rsidR="000771F8">
        <w:rPr>
          <w:color w:val="1B1B1B"/>
          <w:sz w:val="23"/>
          <w:szCs w:val="23"/>
        </w:rPr>
        <w:t>1</w:t>
      </w:r>
      <w:r w:rsidR="00AA3451">
        <w:rPr>
          <w:color w:val="1B1B1B"/>
          <w:sz w:val="23"/>
          <w:szCs w:val="23"/>
        </w:rPr>
        <w:t>0.</w:t>
      </w:r>
    </w:p>
    <w:p w14:paraId="6C8C9AFB" w14:textId="38172D50" w:rsidR="000771F8" w:rsidRPr="000C4510" w:rsidRDefault="000771F8" w:rsidP="000771F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9" w:after="720" w:line="240" w:lineRule="auto"/>
        <w:ind w:left="1106"/>
      </w:pPr>
      <w:r w:rsidRPr="000771F8">
        <w:rPr>
          <w:color w:val="1B1B1B"/>
          <w:sz w:val="23"/>
          <w:szCs w:val="23"/>
        </w:rPr>
        <w:t>Mötet avslutas</w:t>
      </w:r>
    </w:p>
    <w:p w14:paraId="6C32179F" w14:textId="622985C8" w:rsidR="000C4510" w:rsidRPr="00F908DC" w:rsidRDefault="00F60F76" w:rsidP="000C45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720" w:line="240" w:lineRule="auto"/>
        <w:ind w:left="1106"/>
        <w:rPr>
          <w:rFonts w:ascii="Arial" w:hAnsi="Arial" w:cs="Arial"/>
          <w:b/>
          <w:bCs/>
          <w:sz w:val="24"/>
          <w:szCs w:val="24"/>
        </w:rPr>
      </w:pPr>
      <w:r w:rsidRPr="00F908DC">
        <w:rPr>
          <w:rFonts w:ascii="Arial" w:hAnsi="Arial" w:cs="Arial"/>
          <w:b/>
          <w:bCs/>
          <w:sz w:val="24"/>
          <w:szCs w:val="24"/>
        </w:rPr>
        <w:t>Valberedningens förslag</w:t>
      </w:r>
    </w:p>
    <w:p w14:paraId="6DFE2571" w14:textId="13B1A509" w:rsidR="00F60F76" w:rsidRPr="00F908DC" w:rsidRDefault="00F60F76" w:rsidP="000C45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720" w:line="240" w:lineRule="auto"/>
        <w:ind w:left="1106"/>
        <w:rPr>
          <w:sz w:val="24"/>
          <w:szCs w:val="24"/>
        </w:rPr>
      </w:pPr>
      <w:r w:rsidRPr="00F908DC">
        <w:rPr>
          <w:sz w:val="24"/>
          <w:szCs w:val="24"/>
        </w:rPr>
        <w:t>Ledamot</w:t>
      </w:r>
      <w:proofErr w:type="gramStart"/>
      <w:r w:rsidRPr="00F908DC">
        <w:rPr>
          <w:sz w:val="24"/>
          <w:szCs w:val="24"/>
        </w:rPr>
        <w:t xml:space="preserve">3 </w:t>
      </w:r>
      <w:r w:rsidR="00AC2922">
        <w:rPr>
          <w:sz w:val="24"/>
          <w:szCs w:val="24"/>
        </w:rPr>
        <w:t xml:space="preserve"> Emma</w:t>
      </w:r>
      <w:proofErr w:type="gramEnd"/>
      <w:r w:rsidR="00AC2922">
        <w:rPr>
          <w:sz w:val="24"/>
          <w:szCs w:val="24"/>
        </w:rPr>
        <w:t xml:space="preserve"> </w:t>
      </w:r>
      <w:proofErr w:type="spellStart"/>
      <w:r w:rsidR="00AC2922">
        <w:rPr>
          <w:sz w:val="24"/>
          <w:szCs w:val="24"/>
        </w:rPr>
        <w:t>Rezai</w:t>
      </w:r>
      <w:proofErr w:type="spellEnd"/>
      <w:r w:rsidR="00AC2922">
        <w:rPr>
          <w:sz w:val="24"/>
          <w:szCs w:val="24"/>
        </w:rPr>
        <w:t xml:space="preserve"> (Nyval-1år)</w:t>
      </w:r>
    </w:p>
    <w:p w14:paraId="2E68E97D" w14:textId="4C7D0E6E" w:rsidR="00C000FA" w:rsidRPr="00F908DC" w:rsidRDefault="00C000FA" w:rsidP="000C45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720" w:line="240" w:lineRule="auto"/>
        <w:ind w:left="1106"/>
        <w:rPr>
          <w:sz w:val="24"/>
          <w:szCs w:val="24"/>
        </w:rPr>
      </w:pPr>
      <w:r w:rsidRPr="00F908DC">
        <w:rPr>
          <w:sz w:val="24"/>
          <w:szCs w:val="24"/>
        </w:rPr>
        <w:t>Sup</w:t>
      </w:r>
      <w:r w:rsidR="00736934">
        <w:rPr>
          <w:sz w:val="24"/>
          <w:szCs w:val="24"/>
        </w:rPr>
        <w:t>p</w:t>
      </w:r>
      <w:r w:rsidRPr="00F908DC">
        <w:rPr>
          <w:sz w:val="24"/>
          <w:szCs w:val="24"/>
        </w:rPr>
        <w:t>leant1</w:t>
      </w:r>
      <w:r w:rsidR="00AC2922">
        <w:rPr>
          <w:sz w:val="24"/>
          <w:szCs w:val="24"/>
        </w:rPr>
        <w:t xml:space="preserve"> Maria Boström (</w:t>
      </w:r>
      <w:r w:rsidR="00521C7F">
        <w:rPr>
          <w:sz w:val="24"/>
          <w:szCs w:val="24"/>
        </w:rPr>
        <w:t>Fyllnadsval-1år)</w:t>
      </w:r>
    </w:p>
    <w:p w14:paraId="6C1B52C6" w14:textId="24111C79" w:rsidR="00C000FA" w:rsidRDefault="00C000FA" w:rsidP="000C45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720" w:line="240" w:lineRule="auto"/>
        <w:ind w:left="1106"/>
        <w:rPr>
          <w:sz w:val="24"/>
          <w:szCs w:val="24"/>
        </w:rPr>
      </w:pPr>
      <w:r w:rsidRPr="00F908DC">
        <w:rPr>
          <w:sz w:val="24"/>
          <w:szCs w:val="24"/>
        </w:rPr>
        <w:t>Sup</w:t>
      </w:r>
      <w:r w:rsidR="00736934">
        <w:rPr>
          <w:sz w:val="24"/>
          <w:szCs w:val="24"/>
        </w:rPr>
        <w:t>p</w:t>
      </w:r>
      <w:r w:rsidRPr="00F908DC">
        <w:rPr>
          <w:sz w:val="24"/>
          <w:szCs w:val="24"/>
        </w:rPr>
        <w:t>leant2</w:t>
      </w:r>
      <w:r w:rsidR="00521C7F">
        <w:rPr>
          <w:sz w:val="24"/>
          <w:szCs w:val="24"/>
        </w:rPr>
        <w:t xml:space="preserve"> Anna Snäll (Nyval</w:t>
      </w:r>
      <w:r w:rsidR="00736934">
        <w:rPr>
          <w:sz w:val="24"/>
          <w:szCs w:val="24"/>
        </w:rPr>
        <w:t>-2år)</w:t>
      </w:r>
    </w:p>
    <w:p w14:paraId="3F7E131E" w14:textId="5B46A0AC" w:rsidR="00736934" w:rsidRDefault="00736934" w:rsidP="000C45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720" w:line="240" w:lineRule="auto"/>
        <w:ind w:left="1106"/>
        <w:rPr>
          <w:sz w:val="24"/>
          <w:szCs w:val="24"/>
        </w:rPr>
      </w:pPr>
      <w:r>
        <w:rPr>
          <w:sz w:val="24"/>
          <w:szCs w:val="24"/>
        </w:rPr>
        <w:t>Ordinarie reviso</w:t>
      </w:r>
      <w:r w:rsidR="003277B1">
        <w:rPr>
          <w:sz w:val="24"/>
          <w:szCs w:val="24"/>
        </w:rPr>
        <w:t>r Owe Jonsson (1år)</w:t>
      </w:r>
    </w:p>
    <w:tbl>
      <w:tblPr>
        <w:tblW w:w="127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0"/>
        <w:gridCol w:w="1333"/>
        <w:gridCol w:w="1617"/>
        <w:gridCol w:w="2491"/>
        <w:gridCol w:w="1540"/>
        <w:gridCol w:w="960"/>
        <w:gridCol w:w="960"/>
        <w:gridCol w:w="960"/>
      </w:tblGrid>
      <w:tr w:rsidR="00AD53FF" w:rsidRPr="00AD53FF" w14:paraId="0B083070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B41E0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54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1DB18A0" w14:textId="77777777" w:rsidR="00AD53FF" w:rsidRPr="00AD53FF" w:rsidRDefault="00AD53FF" w:rsidP="00AD53F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Budget 2021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4C7B54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311D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CF914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6269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6D962D93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36E771" w14:textId="77777777" w:rsidR="00AD53FF" w:rsidRPr="00AD53FF" w:rsidRDefault="00AD53FF" w:rsidP="00AD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9C113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Intäkter 2021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0ECBD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Kostnader 2021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6EBA6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budgeterat resultat 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B02BD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Inriktning 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4F8C9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8EE9D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F4B3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5041D9D2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433C" w14:textId="77777777" w:rsidR="00AD53FF" w:rsidRPr="00AD53FF" w:rsidRDefault="00AD53FF" w:rsidP="00AD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Bruks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31EC1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36 000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904D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34 300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D109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1 700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F311CC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1 700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E9C8B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6DBD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6E591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6827EB2A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E2795" w14:textId="77777777" w:rsidR="00AD53FF" w:rsidRPr="00AD53FF" w:rsidRDefault="00AD53FF" w:rsidP="00AD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IGP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2DE3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7 100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1E21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5 230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A875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1 870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4593DA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1 870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5FC13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40B45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098B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18B725DA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AA02" w14:textId="77777777" w:rsidR="00AD53FF" w:rsidRPr="00AD53FF" w:rsidRDefault="00AD53FF" w:rsidP="00AD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Lydnad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80350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70 050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4062E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58 000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DEB1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12 050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F4E6D3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12 050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DACF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0CD8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3858C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166323D8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D571" w14:textId="77777777" w:rsidR="00AD53FF" w:rsidRPr="00AD53FF" w:rsidRDefault="00AD53FF" w:rsidP="00AD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Agility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2132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213 000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7080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191 540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C9B8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21 460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159546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21 460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7AD0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7C58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FC56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12EC83A8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DC93" w14:textId="77777777" w:rsidR="00AD53FF" w:rsidRPr="00AD53FF" w:rsidRDefault="00AD53FF" w:rsidP="00AD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Hundägargruppen*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DBB5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62 050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5C3D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36 700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4D74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25 350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B024F1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25 350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2E88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F05A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511C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0F234997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37E67" w14:textId="77777777" w:rsidR="00AD53FF" w:rsidRPr="00AD53FF" w:rsidRDefault="00AD53FF" w:rsidP="00AD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Draghund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4FC00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69E2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F3CB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CB93C8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1BC1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6227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3DFF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57C88F75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AD330" w14:textId="77777777" w:rsidR="00AD53FF" w:rsidRPr="00AD53FF" w:rsidRDefault="00AD53FF" w:rsidP="00AD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Tjänstehund/patrullhund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AE28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A0695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31A3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FBF3D6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265E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AC4E1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D8AF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553C792E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6C32" w14:textId="77777777" w:rsidR="00AD53FF" w:rsidRPr="00AD53FF" w:rsidRDefault="00AD53FF" w:rsidP="00AD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RUS </w:t>
            </w:r>
            <w:proofErr w:type="spellStart"/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Test&amp;Beskrivning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9B33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AF9F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33429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04FB15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4DF1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7CCF2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5B2C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002A751B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BD85" w14:textId="77777777" w:rsidR="00AD53FF" w:rsidRPr="00AD53FF" w:rsidRDefault="00AD53FF" w:rsidP="00AD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RUS Utställning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48B2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A30B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9053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A583E2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17D19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8F5A2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4219E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71F9A43C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43F4" w14:textId="77777777" w:rsidR="00AD53FF" w:rsidRPr="00AD53FF" w:rsidRDefault="00AD53FF" w:rsidP="00AD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Stuga/kök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DBDB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26 000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3E4B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20 000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A601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6 000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B03747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6 000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5A22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C529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B8492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7CFEBC65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91C7" w14:textId="77777777" w:rsidR="00AD53FF" w:rsidRPr="00AD53FF" w:rsidRDefault="00AD53FF" w:rsidP="00AD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Plan&amp;material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3C0F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12 000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F133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20 000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24FE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-8 000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24FAAB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-8 000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3629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773AD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D70D7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4C7A14F5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E7C28" w14:textId="77777777" w:rsidR="00AD53FF" w:rsidRPr="00AD53FF" w:rsidRDefault="00AD53FF" w:rsidP="00AD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PR/info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DE1FA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E653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C1F7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8FE2F9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30D72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C7F3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9796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54184105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2CF14" w14:textId="77777777" w:rsidR="00AD53FF" w:rsidRPr="00AD53FF" w:rsidRDefault="00AD53FF" w:rsidP="00AD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Vindelälvsdraget*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EDE19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281 000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48E4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274 000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81B49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7 000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DB8BCD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7 000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E781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03E6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65B2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253B770B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3311C" w14:textId="77777777" w:rsidR="00AD53FF" w:rsidRPr="00AD53FF" w:rsidRDefault="00AD53FF" w:rsidP="00AD5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Rallylydnad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E646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36 000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E2DF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22 025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5DE1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13 975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F3448C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13 975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9776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45338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84E1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190AE6AB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A986" w14:textId="77777777" w:rsidR="00AD53FF" w:rsidRPr="00AD53FF" w:rsidRDefault="00AD53FF" w:rsidP="00AD5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Freestyle*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7349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29 300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B03B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29 300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A92E3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F1E4EE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86FD4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EB1C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7BDF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2A024273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DAA1" w14:textId="77777777" w:rsidR="00AD53FF" w:rsidRPr="00AD53FF" w:rsidRDefault="00AD53FF" w:rsidP="00AD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Styrelsen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32847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122 300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2B2C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225 355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08BB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-103 055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71CE4A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-103 055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DD5A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F91D4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141B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5706EC5E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0C2C" w14:textId="77777777" w:rsidR="00AD53FF" w:rsidRPr="00AD53FF" w:rsidRDefault="00AD53FF" w:rsidP="00AD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Loboohallen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BB805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355 000</w:t>
            </w: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F6EF5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187 500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905B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167 500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FEEDB7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167 500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6CA9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F4770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8ECC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251D8769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6BE32" w14:textId="77777777" w:rsidR="00AD53FF" w:rsidRPr="00AD53FF" w:rsidRDefault="00AD53FF" w:rsidP="00AD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Nosework</w:t>
            </w:r>
            <w:proofErr w:type="spellEnd"/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B5B27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58 000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44E2F3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54 400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60D1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3 600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65F1EB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  <w:t>3 600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7C7F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AC97D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8079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1BDDB4FB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78E09EBC" w14:textId="77777777" w:rsidR="00AD53FF" w:rsidRPr="00AD53FF" w:rsidRDefault="00AD53FF" w:rsidP="00AD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Totalt </w:t>
            </w:r>
            <w:proofErr w:type="spellStart"/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inkl</w:t>
            </w:r>
            <w:proofErr w:type="spellEnd"/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 Vindelälvsdraget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5C367919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1 307 800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30D09604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1 158 350</w:t>
            </w: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4D17DA70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149 450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723E35D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149 450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6371C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FC3A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E263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1044F41A" w14:textId="77777777" w:rsidTr="00AD53FF">
        <w:trPr>
          <w:trHeight w:val="288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4B077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4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904F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00B0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3F8C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AF01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2AEB3" w14:textId="77777777" w:rsidR="00AD53FF" w:rsidRPr="00AD53FF" w:rsidRDefault="00AD53FF" w:rsidP="00AD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AD53FF" w:rsidRPr="00AD53FF" w14:paraId="5EAEA7EE" w14:textId="77777777" w:rsidTr="00AD53FF">
        <w:trPr>
          <w:trHeight w:val="624"/>
        </w:trPr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vAlign w:val="bottom"/>
            <w:hideMark/>
          </w:tcPr>
          <w:p w14:paraId="40555293" w14:textId="77777777" w:rsidR="00AD53FF" w:rsidRPr="00AD53FF" w:rsidRDefault="00AD53FF" w:rsidP="00AD5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Totalt </w:t>
            </w:r>
            <w:proofErr w:type="spellStart"/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exkl</w:t>
            </w:r>
            <w:proofErr w:type="spellEnd"/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 xml:space="preserve"> Vindelälvsdraget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244DB608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1 026 800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544D2892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884 350</w:t>
            </w: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69696"/>
            <w:noWrap/>
            <w:vAlign w:val="bottom"/>
            <w:hideMark/>
          </w:tcPr>
          <w:p w14:paraId="2F1A56CF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142 450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14:paraId="20812103" w14:textId="77777777" w:rsidR="00AD53FF" w:rsidRPr="00AD53FF" w:rsidRDefault="00AD53FF" w:rsidP="00AD53F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AD5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142 450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3374" w14:textId="77777777" w:rsidR="00AD53FF" w:rsidRPr="00AD53FF" w:rsidRDefault="00AD53FF" w:rsidP="00AD53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AD53FF">
              <w:rPr>
                <w:rFonts w:ascii="Calibri" w:eastAsia="Times New Roman" w:hAnsi="Calibri" w:cs="Calibri"/>
                <w:color w:val="000000"/>
                <w:lang w:eastAsia="sv-SE"/>
              </w:rPr>
              <w:t>*samma siffror som 2020</w:t>
            </w:r>
          </w:p>
        </w:tc>
      </w:tr>
    </w:tbl>
    <w:p w14:paraId="616BC865" w14:textId="2B9D3C78" w:rsidR="00500D51" w:rsidRDefault="00500D51" w:rsidP="000C45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720" w:line="240" w:lineRule="auto"/>
        <w:ind w:left="1106"/>
      </w:pPr>
    </w:p>
    <w:sectPr w:rsidR="0050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8D00" w14:textId="77777777" w:rsidR="006622BD" w:rsidRDefault="006622BD" w:rsidP="006622BD">
      <w:pPr>
        <w:spacing w:after="0" w:line="240" w:lineRule="auto"/>
      </w:pPr>
      <w:r>
        <w:separator/>
      </w:r>
    </w:p>
  </w:endnote>
  <w:endnote w:type="continuationSeparator" w:id="0">
    <w:p w14:paraId="0751A7EC" w14:textId="77777777" w:rsidR="006622BD" w:rsidRDefault="006622BD" w:rsidP="0066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0C441" w14:textId="77777777" w:rsidR="006622BD" w:rsidRDefault="006622BD" w:rsidP="006622BD">
      <w:pPr>
        <w:spacing w:after="0" w:line="240" w:lineRule="auto"/>
      </w:pPr>
      <w:r>
        <w:separator/>
      </w:r>
    </w:p>
  </w:footnote>
  <w:footnote w:type="continuationSeparator" w:id="0">
    <w:p w14:paraId="739CA9EF" w14:textId="77777777" w:rsidR="006622BD" w:rsidRDefault="006622BD" w:rsidP="00662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10215"/>
    <w:multiLevelType w:val="multilevel"/>
    <w:tmpl w:val="F852EA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1B1B1B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E1"/>
    <w:rsid w:val="000315DC"/>
    <w:rsid w:val="000771F8"/>
    <w:rsid w:val="000C4510"/>
    <w:rsid w:val="0018073E"/>
    <w:rsid w:val="001F0CEB"/>
    <w:rsid w:val="00207337"/>
    <w:rsid w:val="00222668"/>
    <w:rsid w:val="00245C98"/>
    <w:rsid w:val="002C64E1"/>
    <w:rsid w:val="00303BE4"/>
    <w:rsid w:val="003277B1"/>
    <w:rsid w:val="00341F35"/>
    <w:rsid w:val="00490973"/>
    <w:rsid w:val="00500D51"/>
    <w:rsid w:val="00521C7F"/>
    <w:rsid w:val="005A0FDA"/>
    <w:rsid w:val="006622BD"/>
    <w:rsid w:val="007129DE"/>
    <w:rsid w:val="00736934"/>
    <w:rsid w:val="0079569C"/>
    <w:rsid w:val="00816D52"/>
    <w:rsid w:val="00864AAA"/>
    <w:rsid w:val="00873711"/>
    <w:rsid w:val="00894D2A"/>
    <w:rsid w:val="008E0219"/>
    <w:rsid w:val="00A92B1C"/>
    <w:rsid w:val="00AA3451"/>
    <w:rsid w:val="00AC2922"/>
    <w:rsid w:val="00AD53FF"/>
    <w:rsid w:val="00B43361"/>
    <w:rsid w:val="00BD2D24"/>
    <w:rsid w:val="00C000FA"/>
    <w:rsid w:val="00D8636F"/>
    <w:rsid w:val="00DF6B9E"/>
    <w:rsid w:val="00E6739F"/>
    <w:rsid w:val="00EA7F88"/>
    <w:rsid w:val="00F60F76"/>
    <w:rsid w:val="00F9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13369"/>
  <w15:chartTrackingRefBased/>
  <w15:docId w15:val="{F0CF7C06-1DB1-4463-8BF8-5E6099B1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textexposedshow">
    <w:name w:val="text_exposed_show"/>
    <w:rsid w:val="0081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Engman</dc:creator>
  <cp:keywords/>
  <dc:description/>
  <cp:lastModifiedBy>Ola Engman</cp:lastModifiedBy>
  <cp:revision>2</cp:revision>
  <dcterms:created xsi:type="dcterms:W3CDTF">2021-05-15T09:07:00Z</dcterms:created>
  <dcterms:modified xsi:type="dcterms:W3CDTF">2021-05-15T09:07:00Z</dcterms:modified>
</cp:coreProperties>
</file>